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F863" w14:textId="161A9FB9" w:rsidR="00032E34" w:rsidRDefault="00032E34" w:rsidP="00032E3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32E34">
        <w:rPr>
          <w:rFonts w:ascii="Times New Roman" w:hAnsi="Times New Roman" w:cs="Times New Roman"/>
          <w:b/>
          <w:bCs/>
          <w:sz w:val="32"/>
          <w:szCs w:val="32"/>
          <w:u w:val="single"/>
        </w:rPr>
        <w:t>Supplementary File 1</w:t>
      </w:r>
      <w:r w:rsidRPr="00032E34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</w:p>
    <w:p w14:paraId="1D5B5470" w14:textId="77777777" w:rsidR="00032E34" w:rsidRPr="00032E34" w:rsidRDefault="00032E34" w:rsidP="00032E3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17BB4D3" w14:textId="02EE2A50" w:rsidR="00032E34" w:rsidRPr="00032E34" w:rsidRDefault="00032E34" w:rsidP="00032E3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34">
        <w:rPr>
          <w:rFonts w:ascii="Times New Roman" w:hAnsi="Times New Roman" w:cs="Times New Roman"/>
          <w:sz w:val="24"/>
          <w:szCs w:val="24"/>
        </w:rPr>
        <w:t xml:space="preserve">Summary of the samples collected in the study area (See Fig. 3 for locations) with a short description of each pegmatite and the reason why some were not selected for geochronology. Abbreviations used: </w:t>
      </w:r>
      <w:proofErr w:type="spellStart"/>
      <w:r w:rsidRPr="00032E34">
        <w:rPr>
          <w:rFonts w:ascii="Times New Roman" w:hAnsi="Times New Roman" w:cs="Times New Roman"/>
          <w:sz w:val="24"/>
          <w:szCs w:val="24"/>
        </w:rPr>
        <w:t>aln</w:t>
      </w:r>
      <w:proofErr w:type="spellEnd"/>
      <w:r w:rsidRPr="00032E34">
        <w:rPr>
          <w:rFonts w:ascii="Times New Roman" w:hAnsi="Times New Roman" w:cs="Times New Roman"/>
          <w:sz w:val="24"/>
          <w:szCs w:val="24"/>
        </w:rPr>
        <w:t xml:space="preserve"> = allanite-(Ce); </w:t>
      </w:r>
      <w:proofErr w:type="spellStart"/>
      <w:r w:rsidRPr="00032E34">
        <w:rPr>
          <w:rFonts w:ascii="Times New Roman" w:hAnsi="Times New Roman" w:cs="Times New Roman"/>
          <w:sz w:val="24"/>
          <w:szCs w:val="24"/>
        </w:rPr>
        <w:t>bt</w:t>
      </w:r>
      <w:proofErr w:type="spellEnd"/>
      <w:r w:rsidRPr="00032E34">
        <w:rPr>
          <w:rFonts w:ascii="Times New Roman" w:hAnsi="Times New Roman" w:cs="Times New Roman"/>
          <w:sz w:val="24"/>
          <w:szCs w:val="24"/>
        </w:rPr>
        <w:t xml:space="preserve"> = biotite; </w:t>
      </w:r>
      <w:proofErr w:type="spellStart"/>
      <w:r w:rsidRPr="00032E34">
        <w:rPr>
          <w:rFonts w:ascii="Times New Roman" w:hAnsi="Times New Roman" w:cs="Times New Roman"/>
          <w:sz w:val="24"/>
          <w:szCs w:val="24"/>
        </w:rPr>
        <w:t>grt</w:t>
      </w:r>
      <w:proofErr w:type="spellEnd"/>
      <w:r w:rsidRPr="00032E34">
        <w:rPr>
          <w:rFonts w:ascii="Times New Roman" w:hAnsi="Times New Roman" w:cs="Times New Roman"/>
          <w:sz w:val="24"/>
          <w:szCs w:val="24"/>
        </w:rPr>
        <w:t xml:space="preserve"> = garnet; </w:t>
      </w:r>
      <w:proofErr w:type="spellStart"/>
      <w:r w:rsidRPr="00032E34">
        <w:rPr>
          <w:rFonts w:ascii="Times New Roman" w:hAnsi="Times New Roman" w:cs="Times New Roman"/>
          <w:sz w:val="24"/>
          <w:szCs w:val="24"/>
        </w:rPr>
        <w:t>Kf</w:t>
      </w:r>
      <w:proofErr w:type="spellEnd"/>
      <w:r w:rsidRPr="00032E34">
        <w:rPr>
          <w:rFonts w:ascii="Times New Roman" w:hAnsi="Times New Roman" w:cs="Times New Roman"/>
          <w:sz w:val="24"/>
          <w:szCs w:val="24"/>
        </w:rPr>
        <w:t xml:space="preserve"> = K-feldspar; </w:t>
      </w:r>
      <w:proofErr w:type="spellStart"/>
      <w:r w:rsidRPr="00032E34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032E34">
        <w:rPr>
          <w:rFonts w:ascii="Times New Roman" w:hAnsi="Times New Roman" w:cs="Times New Roman"/>
          <w:sz w:val="24"/>
          <w:szCs w:val="24"/>
        </w:rPr>
        <w:t xml:space="preserve"> = muscovite; ab= albite; </w:t>
      </w:r>
      <w:proofErr w:type="spellStart"/>
      <w:r w:rsidRPr="00032E34">
        <w:rPr>
          <w:rFonts w:ascii="Times New Roman" w:hAnsi="Times New Roman" w:cs="Times New Roman"/>
          <w:sz w:val="24"/>
          <w:szCs w:val="24"/>
        </w:rPr>
        <w:t>qtz</w:t>
      </w:r>
      <w:proofErr w:type="spellEnd"/>
      <w:r w:rsidRPr="00032E34">
        <w:rPr>
          <w:rFonts w:ascii="Times New Roman" w:hAnsi="Times New Roman" w:cs="Times New Roman"/>
          <w:sz w:val="24"/>
          <w:szCs w:val="24"/>
        </w:rPr>
        <w:t xml:space="preserve"> = quartz.</w:t>
      </w:r>
    </w:p>
    <w:p w14:paraId="7CC936C0" w14:textId="77777777" w:rsidR="002E7486" w:rsidRDefault="002E7486"/>
    <w:p w14:paraId="5474C1B0" w14:textId="77777777" w:rsidR="00032E34" w:rsidRDefault="00032E34"/>
    <w:p w14:paraId="4EEBA0BA" w14:textId="77777777" w:rsidR="00032E34" w:rsidRDefault="00032E34"/>
    <w:p w14:paraId="52AEE999" w14:textId="77777777" w:rsidR="00032E34" w:rsidRDefault="00032E34"/>
    <w:p w14:paraId="3C78558E" w14:textId="77777777" w:rsidR="00032E34" w:rsidRDefault="00032E34"/>
    <w:p w14:paraId="44CFD3D2" w14:textId="77777777" w:rsidR="00032E34" w:rsidRDefault="00032E34"/>
    <w:p w14:paraId="7042C48E" w14:textId="77777777" w:rsidR="00032E34" w:rsidRDefault="00032E34"/>
    <w:p w14:paraId="3790CE68" w14:textId="77777777" w:rsidR="00032E34" w:rsidRDefault="00032E34"/>
    <w:tbl>
      <w:tblPr>
        <w:tblpPr w:leftFromText="180" w:rightFromText="180" w:vertAnchor="page" w:horzAnchor="margin" w:tblpXSpec="center" w:tblpY="1015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55"/>
        <w:gridCol w:w="3074"/>
        <w:gridCol w:w="1276"/>
        <w:gridCol w:w="1701"/>
      </w:tblGrid>
      <w:tr w:rsidR="00032E34" w:rsidRPr="000E6A86" w14:paraId="77C5FB78" w14:textId="77777777" w:rsidTr="00A63BC4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62D16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lastRenderedPageBreak/>
              <w:t>Peg #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7CCC7D67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Pegmatite description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3E582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Sample description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88743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Analyzed?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502A09C7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Reason</w:t>
            </w:r>
          </w:p>
        </w:tc>
      </w:tr>
      <w:tr w:rsidR="00032E34" w:rsidRPr="000E6A86" w14:paraId="092997E8" w14:textId="77777777" w:rsidTr="00A63BC4">
        <w:trPr>
          <w:trHeight w:val="864"/>
        </w:trPr>
        <w:tc>
          <w:tcPr>
            <w:tcW w:w="709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D252E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1</w:t>
            </w:r>
          </w:p>
        </w:tc>
        <w:tc>
          <w:tcPr>
            <w:tcW w:w="4155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07980F7C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80 cm wide unzoned pegmatite. Slightly deformed, numerous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megacrysts and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pods. Rare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, mt. No graphic texture.</w:t>
            </w:r>
          </w:p>
        </w:tc>
        <w:tc>
          <w:tcPr>
            <w:tcW w:w="307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F96BD3F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Very coarse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Kf-qtz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assemblage with minor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ab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and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from the center of the pegmatite. 3 kg.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E6FDE2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Y</w:t>
            </w:r>
          </w:p>
        </w:tc>
        <w:tc>
          <w:tcPr>
            <w:tcW w:w="1701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CA676D5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32E34" w:rsidRPr="000E6A86" w14:paraId="385C2164" w14:textId="77777777" w:rsidTr="00A63BC4">
        <w:trPr>
          <w:trHeight w:val="864"/>
        </w:trPr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5608C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2</w:t>
            </w:r>
          </w:p>
        </w:tc>
        <w:tc>
          <w:tcPr>
            <w:tcW w:w="4155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1845965B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A few 20 cm wide pegmatites. Undeformed, crosscutting WR fabric. Mostly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pl,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with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and rare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. One 10 cm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crystal exhibit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s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graphic texture.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40A5DD14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Two 20 cm-wide fragments of one dike. 1 kg.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1F0EB3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6083B8F9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Very similar to pegmatites 11-18, 26-27, 30-36, 41-42.</w:t>
            </w:r>
          </w:p>
        </w:tc>
      </w:tr>
      <w:tr w:rsidR="00032E34" w:rsidRPr="000E6A86" w14:paraId="2512EBCF" w14:textId="77777777" w:rsidTr="00A63BC4">
        <w:trPr>
          <w:trHeight w:val="1176"/>
        </w:trPr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9D99C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3</w:t>
            </w:r>
          </w:p>
        </w:tc>
        <w:tc>
          <w:tcPr>
            <w:tcW w:w="4155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7A9E1F2B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50 cm wide pegmatite. Extremely deformed and perfectly aligned with WR fabric. Remnants of a quartz core, many masses of fine-grained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likely recrystallized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megacryst during deformation. Lacks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/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ms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, and graphic texture.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1F1EAB3C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Several masses of recrystallized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in massive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. No pl, no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, no primary mica. 5 kg.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9BE4F3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Y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55AB3B68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32E34" w:rsidRPr="000E6A86" w14:paraId="1A6B27F7" w14:textId="77777777" w:rsidTr="00A63BC4">
        <w:trPr>
          <w:trHeight w:val="864"/>
        </w:trPr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D34AC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4</w:t>
            </w:r>
          </w:p>
        </w:tc>
        <w:tc>
          <w:tcPr>
            <w:tcW w:w="4155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640A8778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1 m wide unzoned pegmatite pinching out. Mostly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pl,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with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ms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and rare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. Mm-scale graphic granite texture present in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megacrysts. A few WR inclusions.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02FBF066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Coarse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-pl-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assemblage from center of pegmatite. Rare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and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ms.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5 kg.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421874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Y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00B0D1BE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32E34" w:rsidRPr="000E6A86" w14:paraId="7FB9BBA3" w14:textId="77777777" w:rsidTr="00A63BC4">
        <w:trPr>
          <w:trHeight w:val="2016"/>
        </w:trPr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8DC37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5</w:t>
            </w:r>
          </w:p>
        </w:tc>
        <w:tc>
          <w:tcPr>
            <w:tcW w:w="4155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4F54F2C6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5 m wide zoned pegmatite. Undeformed,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cross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cutting WR fabric. Well-developed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core with 50+ cm euhedral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megacrysts. Pl-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rich border zone. Abundant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ms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Kf-qtz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intergrowth (including graphic texture), pl-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intergrowth and dendritic quartz. Ep-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-act veinlets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xcutting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peg and intense hematization of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indicates later fluid event.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08F26E63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Coarse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ab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assemblage from the inner zone. Some garnets and a large mass of pl-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intergrowth. 5 kg.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817CAB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Y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1D988883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32E34" w:rsidRPr="000E6A86" w14:paraId="150CB720" w14:textId="77777777" w:rsidTr="00A63BC4">
        <w:trPr>
          <w:trHeight w:val="864"/>
        </w:trPr>
        <w:tc>
          <w:tcPr>
            <w:tcW w:w="70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0694F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6</w:t>
            </w:r>
          </w:p>
        </w:tc>
        <w:tc>
          <w:tcPr>
            <w:tcW w:w="4155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74B4B05F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5 m wide undeformed composite pegmatite. Left part of dike is a pegmatitic leucosome with  mostly very coarse (&lt;40 cm)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ab 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with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and abundant accessory blue apt. Right part is a zoned pegmatite with well-developed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core,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-rich inner zone and finer-grained border zoned with abundant accessory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a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ln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and rarer apt.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52DF20F3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"P6(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leuco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)": left side mostly very coarse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ab 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with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and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, but abundant apt. 5 kg.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FFEE9B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Y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79719276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32E34" w:rsidRPr="000E6A86" w14:paraId="455AE3C9" w14:textId="77777777" w:rsidTr="00A63BC4">
        <w:trPr>
          <w:trHeight w:val="1152"/>
        </w:trPr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3D9FCA6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4155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7CBE44B7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2A5F2D92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"P6(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)": Right side coarse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ab 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assemblage from inner zone with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and accessory apatite and allanite. 5 kg.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641514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Y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3A896E57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32E34" w:rsidRPr="000E6A86" w14:paraId="6BC890C5" w14:textId="77777777" w:rsidTr="00A63BC4">
        <w:trPr>
          <w:trHeight w:val="1152"/>
        </w:trPr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16A3D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7</w:t>
            </w:r>
          </w:p>
        </w:tc>
        <w:tc>
          <w:tcPr>
            <w:tcW w:w="4155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44B5864B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3 m wide zoned pegmatite. Undeformed and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cross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cutting pl-rich leucosome in WR. Mostly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pl,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with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ms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and accessory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.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ab 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intergrowth and graphic texture.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02EDC6D0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Coarse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Kf-qtz-ms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assemblage with minor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ab 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from inner zone. Many garnets present. 5 kg.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F0CBB0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Y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0EC30CA3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32E34" w:rsidRPr="000E6A86" w14:paraId="66929421" w14:textId="77777777" w:rsidTr="00A63BC4">
        <w:trPr>
          <w:trHeight w:val="1440"/>
        </w:trPr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6C151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8</w:t>
            </w:r>
          </w:p>
        </w:tc>
        <w:tc>
          <w:tcPr>
            <w:tcW w:w="4155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6912FBB1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3 m wide zoned pegmatite. Undeformed and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cross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cutting WR fabric. Well-developed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core. Mostly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pl,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and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ms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with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and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. Presence of graphic granite,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ms-qtz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intergrowth, pl-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intergrowth, and graphic-like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grt-qtz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intergrowth.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has intense hematite alteration.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184EA925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Coarse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Kf-qtz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assemblage with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ms-qtz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intergrowth and accessory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from inner zone. </w:t>
            </w:r>
          </w:p>
          <w:p w14:paraId="1CBB9CE0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5 kg.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7E0C33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Y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52A6DDAA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32E34" w:rsidRPr="000E6A86" w14:paraId="42B4D1BC" w14:textId="77777777" w:rsidTr="00A63BC4">
        <w:trPr>
          <w:trHeight w:val="1152"/>
        </w:trPr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999DF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9E</w:t>
            </w:r>
          </w:p>
        </w:tc>
        <w:tc>
          <w:tcPr>
            <w:tcW w:w="4155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42A0B85C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4 m wide zoned pegmatite. Abundant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megacrysts with very well-developed graphic texture and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pods in a pl-rich (+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ms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) matrix showing some deformation. Presence of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and secondary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bt.</w:t>
            </w:r>
            <w:proofErr w:type="spellEnd"/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2ACD6BAD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Megacrystic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in coarse pl-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matrix with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ms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and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bt.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Some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present. 5 kg.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A8A5EA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(Y)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51F1C238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32E34" w:rsidRPr="000E6A86" w14:paraId="1C2E2982" w14:textId="77777777" w:rsidTr="00A63BC4">
        <w:trPr>
          <w:trHeight w:val="1728"/>
        </w:trPr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EE8A6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lastRenderedPageBreak/>
              <w:t>9W</w:t>
            </w:r>
          </w:p>
        </w:tc>
        <w:tc>
          <w:tcPr>
            <w:tcW w:w="4155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5B8FE97E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Continuation of peg 9E on west side of the highway. 5 m wide zoned pegmatite. Abundant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megacrysts with well-developed graphic texture and large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masses in a pl-rich (+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ms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) matrix with some deformation. Abundant accessory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often at edge of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megacrysts.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3AFD61A9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Megacrystic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in coarse pl-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matrix. Graphic texture in the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megacryst. 5 kg.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9876E6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Y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65161B9C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32E34" w:rsidRPr="000E6A86" w14:paraId="74B7E810" w14:textId="77777777" w:rsidTr="00A63BC4">
        <w:trPr>
          <w:trHeight w:val="864"/>
        </w:trPr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B210A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10</w:t>
            </w:r>
          </w:p>
        </w:tc>
        <w:tc>
          <w:tcPr>
            <w:tcW w:w="4155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0A2F5B0C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3 m wide zoned pegmatite. Minor deformation and some large-scale layering. Mostly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ab 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with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ms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and abundant accessory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. Rare graphic texture.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55C489BD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Coarse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ab 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assemblage with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and 1+ cm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from the inner zone. 3 kg.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E50235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3F929055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Connected to peg 43 across the highway</w:t>
            </w:r>
          </w:p>
        </w:tc>
      </w:tr>
      <w:tr w:rsidR="00032E34" w:rsidRPr="000E6A86" w14:paraId="224B92FF" w14:textId="77777777" w:rsidTr="00A63BC4">
        <w:trPr>
          <w:trHeight w:val="864"/>
        </w:trPr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EB030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11</w:t>
            </w:r>
          </w:p>
        </w:tc>
        <w:tc>
          <w:tcPr>
            <w:tcW w:w="4155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3BC9FD60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50 cm wide unzoned pegmatite. Undeformed,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cross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cutting WR fabric. Mostly pl,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bt.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Rare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ms.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No graphic texture.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4F0A20D8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Coarse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ab 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assemblage with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and accessory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. 3 kg.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9AD78F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194C61AB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Same than adjacent pegmatites 12, 41, 42</w:t>
            </w:r>
          </w:p>
        </w:tc>
      </w:tr>
      <w:tr w:rsidR="00032E34" w:rsidRPr="000E6A86" w14:paraId="58C57C21" w14:textId="77777777" w:rsidTr="00A63BC4">
        <w:trPr>
          <w:trHeight w:val="864"/>
        </w:trPr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30B1E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12</w:t>
            </w:r>
          </w:p>
        </w:tc>
        <w:tc>
          <w:tcPr>
            <w:tcW w:w="4155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34DE4681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50 cm wide unzoned pegmatite. Undeformed,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cross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cutting WR fabric. Mostly pl,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bt.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Rare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ms.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No graphic texture.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4E439D14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Coarse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ab 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assemblage with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and accessory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. 3 kg.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EDD66B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Y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49478BA8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32E34" w:rsidRPr="000E6A86" w14:paraId="1433C269" w14:textId="77777777" w:rsidTr="00A63BC4">
        <w:trPr>
          <w:trHeight w:val="864"/>
        </w:trPr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7DE7F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13</w:t>
            </w:r>
          </w:p>
        </w:tc>
        <w:tc>
          <w:tcPr>
            <w:tcW w:w="4155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195F862E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2 m wide unzoned pegmatite. Undeformed, sub-horizontal,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cross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cutting WR fabric. Mostly pl,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with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ms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and accessory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. Presence of graphic granite.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00AB569A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Coarse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ab 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assemblage with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and abundant &lt;1 mm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. 5 kg.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25F4C9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732CAE9D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Connected to peg 38 across the highway</w:t>
            </w:r>
          </w:p>
        </w:tc>
      </w:tr>
      <w:tr w:rsidR="00032E34" w:rsidRPr="000E6A86" w14:paraId="363147C0" w14:textId="77777777" w:rsidTr="00A63BC4">
        <w:trPr>
          <w:trHeight w:val="864"/>
        </w:trPr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5F5E9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14</w:t>
            </w:r>
          </w:p>
        </w:tc>
        <w:tc>
          <w:tcPr>
            <w:tcW w:w="4155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7FA7B538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50 cm wide unzoned pegmatite. Undeformed,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cross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cutting WR fabric. Mostly pl,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with accessory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mt and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aln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. No graphic texture.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5FE033C8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Coarse pl-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assemblage with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bt.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Rare mm-sized garnet and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aln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crystals. 3 kg.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2F6509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3043DAE5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Very similar to pegmatites 11-18, 26-27, 30-36, 41-42.</w:t>
            </w:r>
          </w:p>
        </w:tc>
      </w:tr>
      <w:tr w:rsidR="00032E34" w:rsidRPr="000E6A86" w14:paraId="3C5E7229" w14:textId="77777777" w:rsidTr="00A63BC4">
        <w:trPr>
          <w:trHeight w:val="1152"/>
        </w:trPr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A724F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15</w:t>
            </w:r>
          </w:p>
        </w:tc>
        <w:tc>
          <w:tcPr>
            <w:tcW w:w="4155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0F200736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2 m wide unzoned pegmatite. Undeformed,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cross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cutting WR fabric. Coarse-grained but only a few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crystals above 5 cm. Mostly pl,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with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bt.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Very rare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, no graphic texture.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5AC1532B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Coarse pl-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assemblage and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bt.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5 kg.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A08D6F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Y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3B5EBBFB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32E34" w:rsidRPr="000E6A86" w14:paraId="4CBC4BA2" w14:textId="77777777" w:rsidTr="00A63BC4">
        <w:trPr>
          <w:trHeight w:val="1152"/>
        </w:trPr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E70E7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16</w:t>
            </w:r>
          </w:p>
        </w:tc>
        <w:tc>
          <w:tcPr>
            <w:tcW w:w="4155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724E17DF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1 m wide unzoned pegmatite. Undeformed,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cross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cutting WR fabric.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Coarsed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-grained but only a few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crystals above 5 cm. Mostly pl,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with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bt.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Very rare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, no graphic texture.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38F6AA91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Coarse pl-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assemblage and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bt.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5 kg.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FA4D85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427CE725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Same than adjacent pegmatites 15, 17, 30-36</w:t>
            </w:r>
          </w:p>
        </w:tc>
      </w:tr>
      <w:tr w:rsidR="00032E34" w:rsidRPr="000E6A86" w14:paraId="751F25E6" w14:textId="77777777" w:rsidTr="00A63BC4">
        <w:trPr>
          <w:trHeight w:val="1152"/>
        </w:trPr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E73D8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17</w:t>
            </w:r>
          </w:p>
        </w:tc>
        <w:tc>
          <w:tcPr>
            <w:tcW w:w="4155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359F182F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1 m wide unzoned pegmatite. Undeformed,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cross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cutting WR fabric.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Coarsed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-grained but only a few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crystals above 5 cm. Mostly pl,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with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bt.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Very rare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, no graphic texture.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336FA083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Coarse pl-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assemblage and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bt.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5 kg.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6D8878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71195D59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Same than adjacent pegmatites 15, 16, 30-36</w:t>
            </w:r>
          </w:p>
        </w:tc>
      </w:tr>
      <w:tr w:rsidR="00032E34" w:rsidRPr="000E6A86" w14:paraId="5830F111" w14:textId="77777777" w:rsidTr="00A63BC4">
        <w:trPr>
          <w:trHeight w:val="864"/>
        </w:trPr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DF173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18</w:t>
            </w:r>
          </w:p>
        </w:tc>
        <w:tc>
          <w:tcPr>
            <w:tcW w:w="4155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17249D39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50 cm wide pegmatite. Undeformed and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cross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cutting WR fabric. Mostly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ab 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with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ms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and abundant accessory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. Presence of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layers and graphic granite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72B06261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Coarse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ab 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with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and abundant accessory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. 5 kg.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BB18CC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Y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6BB34A29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32E34" w:rsidRPr="000E6A86" w14:paraId="28EF9F2F" w14:textId="77777777" w:rsidTr="00A63BC4">
        <w:trPr>
          <w:trHeight w:val="1152"/>
        </w:trPr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D01D9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19</w:t>
            </w:r>
          </w:p>
        </w:tc>
        <w:tc>
          <w:tcPr>
            <w:tcW w:w="4155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6A5CD884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3 m wide zoned pegmatite. Slightly deformed, but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cross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utting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WR fabric. Mostly megacrystic (&lt;1 m)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ab 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and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with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ms.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Rare graphic texture but several 30+ cm skeletal/dendritic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crystals.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06EB355F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Very coarse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Kf-qtz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assemblage with minor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ab 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and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from the inner zone. 5 kg.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6B22D4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Y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1123E407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32E34" w:rsidRPr="000E6A86" w14:paraId="592963BF" w14:textId="77777777" w:rsidTr="00A63BC4">
        <w:trPr>
          <w:trHeight w:val="864"/>
        </w:trPr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AA239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lastRenderedPageBreak/>
              <w:t>20</w:t>
            </w:r>
          </w:p>
        </w:tc>
        <w:tc>
          <w:tcPr>
            <w:tcW w:w="4155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11EE1783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30 cm wide unzoned pegmatite. Undeformed and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cross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cutting WR fabric. Mostly pl,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and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with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bt.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No graphic texture, no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. Intense hematization of pl.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7608B5E8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Not sampled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3783C3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37C69AB2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Very similar to pegmatites 11-18, 26-27, 30-36, 41-42.</w:t>
            </w:r>
          </w:p>
        </w:tc>
      </w:tr>
      <w:tr w:rsidR="00032E34" w:rsidRPr="000E6A86" w14:paraId="4C59B20F" w14:textId="77777777" w:rsidTr="00A63BC4">
        <w:trPr>
          <w:trHeight w:val="864"/>
        </w:trPr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4825C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21</w:t>
            </w:r>
          </w:p>
        </w:tc>
        <w:tc>
          <w:tcPr>
            <w:tcW w:w="4155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1069D373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30 cm wide unzoned pegmatite. Undeformed and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cross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cutting WR fabric. Mostly pl,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and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with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bt.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No graphic texture, no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. Intense hematization of pl.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46E195F4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Coarse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ab 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assemblage and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bt.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1 kg.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428DCD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2F46DB59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Very similar to pegmatites 11-18, 26-27, 30-36, 41-42.</w:t>
            </w:r>
          </w:p>
        </w:tc>
      </w:tr>
      <w:tr w:rsidR="00032E34" w:rsidRPr="000E6A86" w14:paraId="4A971883" w14:textId="77777777" w:rsidTr="00A63BC4">
        <w:trPr>
          <w:trHeight w:val="864"/>
        </w:trPr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0C34A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22</w:t>
            </w:r>
          </w:p>
        </w:tc>
        <w:tc>
          <w:tcPr>
            <w:tcW w:w="4155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2620BF8E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50 cm wide unzoned pegmatite. Undeformed and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cross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cutting WR fabric. Mostly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ab 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and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with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bt.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No graphic texture, no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516183FA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Coarse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ab 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assemblage and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from center of the pegmatite. 3 kg.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10DC0C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(Y)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12D6841D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32E34" w:rsidRPr="000E6A86" w14:paraId="41A4EB0C" w14:textId="77777777" w:rsidTr="00A63BC4">
        <w:trPr>
          <w:trHeight w:val="864"/>
        </w:trPr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43A79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23</w:t>
            </w:r>
          </w:p>
        </w:tc>
        <w:tc>
          <w:tcPr>
            <w:tcW w:w="4155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4E94087A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30 cm wide unzoned pegmatite. Some deformation, but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cross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cutting WR fabric. Mostly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pl. No graphic texture, no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, no primary micas.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201605F7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8A7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 w:eastAsia="en-CA"/>
              </w:rPr>
              <w:t>Coarse</w:t>
            </w:r>
            <w:proofErr w:type="spellEnd"/>
            <w:r w:rsidRPr="008A7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 w:eastAsia="en-CA"/>
              </w:rPr>
              <w:t xml:space="preserve"> Kf-</w:t>
            </w:r>
            <w:proofErr w:type="spellStart"/>
            <w:r w:rsidRPr="008A7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 w:eastAsia="en-CA"/>
              </w:rPr>
              <w:t>qtz</w:t>
            </w:r>
            <w:proofErr w:type="spellEnd"/>
            <w:r w:rsidRPr="008A7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 w:eastAsia="en-CA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 w:eastAsia="en-CA"/>
              </w:rPr>
              <w:t xml:space="preserve">ab </w:t>
            </w:r>
            <w:r w:rsidRPr="008A7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 w:eastAsia="en-CA"/>
              </w:rPr>
              <w:t xml:space="preserve">assemblage. 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No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, no micas. 3 kg.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EF9FD0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Y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0ED2A231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32E34" w:rsidRPr="000E6A86" w14:paraId="4CF0887B" w14:textId="77777777" w:rsidTr="00A63BC4">
        <w:trPr>
          <w:trHeight w:val="1440"/>
        </w:trPr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9FC81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24</w:t>
            </w:r>
          </w:p>
        </w:tc>
        <w:tc>
          <w:tcPr>
            <w:tcW w:w="4155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3BB8D634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2 m wide unzoned pegmatite. Deformed, but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cross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cutting WR fabric. Mostly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pl.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is locally recrystallized. Abundant 1+ cm mt with 1-2 mm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coronas. Rare graphic texture, no primary micas, no primary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. Evidence of partial melting within the pegmatite.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3CFE4DC0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Coarse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ab 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with minor mt from center of pegmatite. 5 kg.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F995D2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Y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3BF54F50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32E34" w:rsidRPr="000E6A86" w14:paraId="08772927" w14:textId="77777777" w:rsidTr="00A63BC4">
        <w:trPr>
          <w:trHeight w:val="864"/>
        </w:trPr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0AE0D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25</w:t>
            </w:r>
          </w:p>
        </w:tc>
        <w:tc>
          <w:tcPr>
            <w:tcW w:w="4155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0F11FA9F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30 cm wide unzoned pegmatite. Deformed and align parallel to WR fabric. Mostly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and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with minor pl. No graphic texture, no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, no primary micas.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3FC86DB1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Coarse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Kf-qtz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assemblage. No pl, no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, no primary micas. 2 kg.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250788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Y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329E92EC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32E34" w:rsidRPr="000E6A86" w14:paraId="5DB22D3F" w14:textId="77777777" w:rsidTr="00A63BC4">
        <w:trPr>
          <w:trHeight w:val="864"/>
        </w:trPr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2603C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26</w:t>
            </w:r>
          </w:p>
        </w:tc>
        <w:tc>
          <w:tcPr>
            <w:tcW w:w="4155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64E2B7EF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30 cm wide unzoned pegmatite. Undeformed and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cross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cutting WR fabric. Mostly pl,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and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with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bt.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No graphic texture, rare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. 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68B7395E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Coarse pl-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assemblage with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bt.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3 kg.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20BA6A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Y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7A9C6A97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32E34" w:rsidRPr="000E6A86" w14:paraId="53326683" w14:textId="77777777" w:rsidTr="00A63BC4">
        <w:trPr>
          <w:trHeight w:val="864"/>
        </w:trPr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EB69C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27</w:t>
            </w:r>
          </w:p>
        </w:tc>
        <w:tc>
          <w:tcPr>
            <w:tcW w:w="4155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733047A6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30 cm wide unzoned pegmatite. Undeformed and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cross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cutting WR fabric. Mostly pl,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and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with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bt.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No graphic texture, rare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. 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1E39A85D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Coarse pl-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assemblage with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bt.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3 kg.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FCB168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Y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0D2EB069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32E34" w:rsidRPr="000E6A86" w14:paraId="567F9CFB" w14:textId="77777777" w:rsidTr="00A63BC4">
        <w:trPr>
          <w:trHeight w:val="864"/>
        </w:trPr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39C89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28</w:t>
            </w:r>
          </w:p>
        </w:tc>
        <w:tc>
          <w:tcPr>
            <w:tcW w:w="4155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6CE911A7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50 cm wide unzoned pegmatite. Undeformed and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cross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cutting WR fabric. Mostly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and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ab 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with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bt.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No graphic texture, no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. 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4457245C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8A7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 w:eastAsia="en-CA"/>
              </w:rPr>
              <w:t>Coarse</w:t>
            </w:r>
            <w:proofErr w:type="spellEnd"/>
            <w:r w:rsidRPr="008A7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 w:eastAsia="en-CA"/>
              </w:rPr>
              <w:t xml:space="preserve"> Kf-</w:t>
            </w:r>
            <w:proofErr w:type="spellStart"/>
            <w:r w:rsidRPr="008A7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 w:eastAsia="en-CA"/>
              </w:rPr>
              <w:t>qtz</w:t>
            </w:r>
            <w:proofErr w:type="spellEnd"/>
            <w:r w:rsidRPr="008A7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 w:eastAsia="en-CA"/>
              </w:rPr>
              <w:t>-pl-</w:t>
            </w:r>
            <w:proofErr w:type="spellStart"/>
            <w:r w:rsidRPr="008A7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 w:eastAsia="en-CA"/>
              </w:rPr>
              <w:t>bt</w:t>
            </w:r>
            <w:proofErr w:type="spellEnd"/>
            <w:r w:rsidRPr="008A7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 w:eastAsia="en-CA"/>
              </w:rPr>
              <w:t xml:space="preserve"> assemblage. 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1 kg.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1ABE74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43094A99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Very similar to pegmatites 11-18, 26-27, 30-36, 41-42.</w:t>
            </w:r>
          </w:p>
        </w:tc>
      </w:tr>
      <w:tr w:rsidR="00032E34" w:rsidRPr="000E6A86" w14:paraId="245882A8" w14:textId="77777777" w:rsidTr="00A63BC4">
        <w:trPr>
          <w:trHeight w:val="2016"/>
        </w:trPr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63B5F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29</w:t>
            </w:r>
          </w:p>
        </w:tc>
        <w:tc>
          <w:tcPr>
            <w:tcW w:w="4155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0210A4D3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4 m wide zoned pegmatite. Undeformed and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cross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cutting WR fabric. 3 m wide quartz core with 30+ cm euhedral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ab 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megacrysts on each side. No graphic texture 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only a couple of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crystals observed. Intense metasomatism, including many dissolution cavities, hematization of pl, secondary fine-grained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ms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and several metamict + metasomatized unidentifiable RM phases.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538FE920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2 samples: 1) a large chunk of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from the core and 2) megacrystic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ab 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with cm-sized altered RM phases. Total of about 4 kg.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EF4C7D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Y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41563C6A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32E34" w:rsidRPr="000E6A86" w14:paraId="50E7574A" w14:textId="77777777" w:rsidTr="00A63BC4">
        <w:trPr>
          <w:trHeight w:val="864"/>
        </w:trPr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919D4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30</w:t>
            </w:r>
          </w:p>
        </w:tc>
        <w:tc>
          <w:tcPr>
            <w:tcW w:w="4155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7680E00F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1 m wide unzoned pegmatite. Undeformed,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cross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cutting WR fabric. Mostly pl,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with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bt.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Rare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, no graphic texture.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49209E01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Coarse pl-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assemblage and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bt.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5 kg.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5A5E44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3CDEF846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Same than adjacent pegmatites 15-17, 31-36</w:t>
            </w:r>
          </w:p>
        </w:tc>
      </w:tr>
      <w:tr w:rsidR="00032E34" w:rsidRPr="000E6A86" w14:paraId="0DBDC490" w14:textId="77777777" w:rsidTr="00A63BC4">
        <w:trPr>
          <w:trHeight w:val="864"/>
        </w:trPr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CA51F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lastRenderedPageBreak/>
              <w:t>31</w:t>
            </w:r>
          </w:p>
        </w:tc>
        <w:tc>
          <w:tcPr>
            <w:tcW w:w="4155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3E277E0A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1 m wide unzoned pegmatite. Undeformed,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cross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cutting WR fabric. Mostly pl,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with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bt.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Rare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, no graphic texture.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0C1B0F11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Coarse pl-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assemblage and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bt.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5 kg.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1DB2F5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5F6701D2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Same than adjacent pegmatites 15-17, 30, 32-36</w:t>
            </w:r>
          </w:p>
        </w:tc>
      </w:tr>
      <w:tr w:rsidR="00032E34" w:rsidRPr="000E6A86" w14:paraId="6AF79EA4" w14:textId="77777777" w:rsidTr="00A63BC4">
        <w:trPr>
          <w:trHeight w:val="864"/>
        </w:trPr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A71AC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32</w:t>
            </w:r>
          </w:p>
        </w:tc>
        <w:tc>
          <w:tcPr>
            <w:tcW w:w="4155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2B57B784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1 m wide unzoned pegmatite. Undeformed,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cross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cutting WR fabric. Mostly pl,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with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bt.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Rare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, no graphic texture.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5F28093C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Coarse pl-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assemblage and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bt.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4 kg.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F72B2D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Y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2E4011CD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32E34" w:rsidRPr="000E6A86" w14:paraId="7BF02273" w14:textId="77777777" w:rsidTr="00A63BC4">
        <w:trPr>
          <w:trHeight w:val="864"/>
        </w:trPr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DEA1F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33</w:t>
            </w:r>
          </w:p>
        </w:tc>
        <w:tc>
          <w:tcPr>
            <w:tcW w:w="4155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375B7A82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1 m wide unzoned pegmatite. Undeformed,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cross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cutting WR fabric. Mostly pl,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with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bt.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Rare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, no graphic texture.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4B779F7F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Coarse pl-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assemblage and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bt.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5 kg.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2EB5E9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66057F43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Same than adjacent pegmatites 15-17, 30-32, 34-36</w:t>
            </w:r>
          </w:p>
        </w:tc>
      </w:tr>
      <w:tr w:rsidR="00032E34" w:rsidRPr="000E6A86" w14:paraId="3DC202B3" w14:textId="77777777" w:rsidTr="00A63BC4">
        <w:trPr>
          <w:trHeight w:val="864"/>
        </w:trPr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6924F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34</w:t>
            </w:r>
          </w:p>
        </w:tc>
        <w:tc>
          <w:tcPr>
            <w:tcW w:w="4155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6807B657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1 m wide unzoned pegmatite. Undeformed,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cross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cutting WR fabric. Mostly pl,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with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bt.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Rare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, no graphic texture.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0AEB190D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Coarse pl-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assemblage and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bt.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3 kg.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2CBB58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671C24F0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Same than adjacent pegmatites 15-17, 30-33, 35, 36</w:t>
            </w:r>
          </w:p>
        </w:tc>
      </w:tr>
      <w:tr w:rsidR="00032E34" w:rsidRPr="000E6A86" w14:paraId="32945318" w14:textId="77777777" w:rsidTr="00A63BC4">
        <w:trPr>
          <w:trHeight w:val="864"/>
        </w:trPr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E5C00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35</w:t>
            </w:r>
          </w:p>
        </w:tc>
        <w:tc>
          <w:tcPr>
            <w:tcW w:w="4155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114C5713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1 m wide unzoned pegmatite. Undeformed,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cross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cutting WR fabric. Mostly pl,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with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bt.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Rare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, no graphic texture.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38B53D08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Coarse pl-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assemblage and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bt.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3 kg.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F3408A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5DFF9F6F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Same than adjacent pegmatites 15-17, 30-34, 36</w:t>
            </w:r>
          </w:p>
        </w:tc>
      </w:tr>
      <w:tr w:rsidR="00032E34" w:rsidRPr="000E6A86" w14:paraId="3F4D4CA3" w14:textId="77777777" w:rsidTr="00A63BC4">
        <w:trPr>
          <w:trHeight w:val="864"/>
        </w:trPr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49D87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36</w:t>
            </w:r>
          </w:p>
        </w:tc>
        <w:tc>
          <w:tcPr>
            <w:tcW w:w="4155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065C2DC5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1 m wide unzoned pegmatite. Undeformed,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cross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cutting WR fabric. Mostly pl,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with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bt.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Rare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, no graphic texture.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19549D6F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Coarse pl-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assemblage and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bt.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3 kg.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286E02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501135E4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Same than adjacent pegmatites 15-17, 30-35</w:t>
            </w:r>
          </w:p>
        </w:tc>
      </w:tr>
      <w:tr w:rsidR="00032E34" w:rsidRPr="000E6A86" w14:paraId="3DA0FE33" w14:textId="77777777" w:rsidTr="00A63BC4">
        <w:trPr>
          <w:trHeight w:val="1152"/>
        </w:trPr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1D6C5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37</w:t>
            </w:r>
          </w:p>
        </w:tc>
        <w:tc>
          <w:tcPr>
            <w:tcW w:w="4155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7718F6F7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50 cm wide unzoned pegmatite. Undeformed,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cross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cutting WR fabric. Mostly pl,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with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ms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and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bt.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Rare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and graphic texture. Only quartzite-hosted pegmatite and feldspars are less hematized than in other pegmatites.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13C752CD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Coarse pl-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assemblage with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and accessory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. 5 kg.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C039B1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4972367C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Very similar to pegmatites 11-18, 26-27, 30-36, 41-42.</w:t>
            </w:r>
          </w:p>
        </w:tc>
      </w:tr>
      <w:tr w:rsidR="00032E34" w:rsidRPr="000E6A86" w14:paraId="65119C4A" w14:textId="77777777" w:rsidTr="00A63BC4">
        <w:trPr>
          <w:trHeight w:val="1728"/>
        </w:trPr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4CB7C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38</w:t>
            </w:r>
          </w:p>
        </w:tc>
        <w:tc>
          <w:tcPr>
            <w:tcW w:w="4155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3E3F2F89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3 m wide zoned pegmatite. Undeformed,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subhorizontal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and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cross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cutting WR fabric. Some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masses towards the middle of the pegmatite and pl-rich border zones. Mostly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pl,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with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ms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and accessory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. Presence of graphic texture, including pl-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graphic intergrowth in the border zone. 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190F6C4B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Coarse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ab 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assemblage with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and accessory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from inner zone.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exhibits graphic texture. 5 kg.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BA44B2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Y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27EA5D7F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32E34" w:rsidRPr="000E6A86" w14:paraId="38C30CAA" w14:textId="77777777" w:rsidTr="00A63BC4">
        <w:trPr>
          <w:trHeight w:val="864"/>
        </w:trPr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5A3D6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39</w:t>
            </w:r>
          </w:p>
        </w:tc>
        <w:tc>
          <w:tcPr>
            <w:tcW w:w="4155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408B4A98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30 cm wide unzoned pegmatite. Deformed and align parallel to WR fabric. Mostly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and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with minor pl. No graphic texture, no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, no primary micas.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3AB97AD1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Coarse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Kf-qtz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assemblage. No pl, no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, no primary micas. 2 kg.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A97658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Y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182E06AE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32E34" w:rsidRPr="000E6A86" w14:paraId="570C1EDC" w14:textId="77777777" w:rsidTr="00A63BC4">
        <w:trPr>
          <w:trHeight w:val="1152"/>
        </w:trPr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9AC3A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40</w:t>
            </w:r>
          </w:p>
        </w:tc>
        <w:tc>
          <w:tcPr>
            <w:tcW w:w="4155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2CE0F813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2 m wide unzoned pegmatite. Undeformed,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cross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cutting WR fabric. Mostly pl,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with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bt.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Rare garnet. Locally abundant graphic texture, including some pl-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graphic intergrowth at the edges of the pegmatite.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4D99C3EC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Coarse pl-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assemblage with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from center of pegmatite. 5 kg.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FE1877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14FD5E02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Likely connected to pegmatite 38</w:t>
            </w:r>
          </w:p>
        </w:tc>
      </w:tr>
      <w:tr w:rsidR="00032E34" w:rsidRPr="000E6A86" w14:paraId="12AC47F9" w14:textId="77777777" w:rsidTr="00A63BC4">
        <w:trPr>
          <w:trHeight w:val="864"/>
        </w:trPr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8B73D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41</w:t>
            </w:r>
          </w:p>
        </w:tc>
        <w:tc>
          <w:tcPr>
            <w:tcW w:w="4155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746A666A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50 cm wide unzoned pegmatite. Undeformed,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cross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cutting WR fabric. Mostly pl,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bt.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Rare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ms.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No graphic texture.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30E7E6BF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Coarse pl-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assemblage and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bt.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3 kg.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8BF924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53E1A60E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Same than adjacent pegmatites 11, 12, 42</w:t>
            </w:r>
          </w:p>
        </w:tc>
      </w:tr>
      <w:tr w:rsidR="00032E34" w:rsidRPr="000E6A86" w14:paraId="3F71CE1D" w14:textId="77777777" w:rsidTr="00A63BC4">
        <w:trPr>
          <w:trHeight w:val="864"/>
        </w:trPr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1C99C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42</w:t>
            </w:r>
          </w:p>
        </w:tc>
        <w:tc>
          <w:tcPr>
            <w:tcW w:w="4155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3AB061AE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50 cm wide unzoned pegmatite. Undeformed,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cross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cutting WR fabric. Mostly pl,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bt.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Rare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ms.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No graphic texture.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1BA01B5E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Coarse pl-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assemblage and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bt.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3 kg.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469FBD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786B1782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Same than adjacent 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lastRenderedPageBreak/>
              <w:t>pegmatites 11, 12, 41</w:t>
            </w:r>
          </w:p>
        </w:tc>
      </w:tr>
      <w:tr w:rsidR="00032E34" w:rsidRPr="000E6A86" w14:paraId="10C66004" w14:textId="77777777" w:rsidTr="00A63BC4">
        <w:trPr>
          <w:trHeight w:val="1728"/>
        </w:trPr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CF9FE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lastRenderedPageBreak/>
              <w:t>43</w:t>
            </w:r>
          </w:p>
        </w:tc>
        <w:tc>
          <w:tcPr>
            <w:tcW w:w="4155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030F3562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4 m wide zoned pegmatite. Minor deformation and large scale layering suggesting two separate melt injection. Outer zone: abundant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ms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megacrystic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accessory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and graphic texture. Inner zone: rich in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ab 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and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; no graphic texture, no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no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ms.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Many high aspect-ratio crystals perpendicular to the peg-WR contact.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797F953D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8A7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 w:eastAsia="en-CA"/>
              </w:rPr>
              <w:t xml:space="preserve">2 </w:t>
            </w:r>
            <w:proofErr w:type="spellStart"/>
            <w:r w:rsidRPr="008A7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 w:eastAsia="en-CA"/>
              </w:rPr>
              <w:t>samples</w:t>
            </w:r>
            <w:proofErr w:type="spellEnd"/>
            <w:r w:rsidRPr="008A7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 w:eastAsia="en-CA"/>
              </w:rPr>
              <w:t xml:space="preserve">: 1) </w:t>
            </w:r>
            <w:proofErr w:type="spellStart"/>
            <w:r w:rsidRPr="008A7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 w:eastAsia="en-CA"/>
              </w:rPr>
              <w:t>coarse</w:t>
            </w:r>
            <w:proofErr w:type="spellEnd"/>
            <w:r w:rsidRPr="008A7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 w:eastAsia="en-CA"/>
              </w:rPr>
              <w:t xml:space="preserve"> pl-</w:t>
            </w:r>
            <w:proofErr w:type="spellStart"/>
            <w:r w:rsidRPr="008A7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 w:eastAsia="en-CA"/>
              </w:rPr>
              <w:t>qtz</w:t>
            </w:r>
            <w:proofErr w:type="spellEnd"/>
            <w:r w:rsidRPr="008A7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 w:eastAsia="en-CA"/>
              </w:rPr>
              <w:t>-</w:t>
            </w:r>
            <w:proofErr w:type="spellStart"/>
            <w:r w:rsidRPr="008A7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 w:eastAsia="en-CA"/>
              </w:rPr>
              <w:t>kf-bt</w:t>
            </w:r>
            <w:proofErr w:type="spellEnd"/>
            <w:r w:rsidRPr="008A7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 w:eastAsia="en-CA"/>
              </w:rPr>
              <w:t xml:space="preserve"> assemblage </w:t>
            </w:r>
            <w:proofErr w:type="spellStart"/>
            <w:r w:rsidRPr="008A7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 w:eastAsia="en-CA"/>
              </w:rPr>
              <w:t>from</w:t>
            </w:r>
            <w:proofErr w:type="spellEnd"/>
            <w:r w:rsidRPr="008A7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 w:eastAsia="en-CA"/>
              </w:rPr>
              <w:t xml:space="preserve"> </w:t>
            </w:r>
            <w:proofErr w:type="spellStart"/>
            <w:r w:rsidRPr="008A7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 w:eastAsia="en-CA"/>
              </w:rPr>
              <w:t>inner</w:t>
            </w:r>
            <w:proofErr w:type="spellEnd"/>
            <w:r w:rsidRPr="008A7D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 w:eastAsia="en-CA"/>
              </w:rPr>
              <w:t xml:space="preserve"> zone. 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2) megacrystic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with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minor pl,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ms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and accessory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. Total of about 5 kg.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8D3E8C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Y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7BA5554D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32E34" w:rsidRPr="000E6A86" w14:paraId="06D3B5DE" w14:textId="77777777" w:rsidTr="00A63BC4">
        <w:trPr>
          <w:trHeight w:val="1728"/>
        </w:trPr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E2271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44</w:t>
            </w:r>
          </w:p>
        </w:tc>
        <w:tc>
          <w:tcPr>
            <w:tcW w:w="4155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275C0A3D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5 m wide zoned pegmatite. Well-developed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core (locally up to 2 m) with many megacrystic (&lt; 1m)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megacrysts. Abundant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ms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graphic texture and accessory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often concentrated at the edge of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megacrysts. Presence of graphic-like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grt-qtz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intergrowth as well as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ms-qtz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intergrowth.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1101A10D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Coarse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and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assemblage with minor pl,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ms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and accessory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. </w:t>
            </w:r>
          </w:p>
          <w:p w14:paraId="068C2FDD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5 kg.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14F758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7E61BE6F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Likely connected to pegmatites 9E, 9W, 46</w:t>
            </w:r>
          </w:p>
        </w:tc>
      </w:tr>
      <w:tr w:rsidR="00032E34" w:rsidRPr="000E6A86" w14:paraId="05EF17D3" w14:textId="77777777" w:rsidTr="00A63BC4">
        <w:trPr>
          <w:trHeight w:val="576"/>
        </w:trPr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4BDC6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45</w:t>
            </w:r>
          </w:p>
        </w:tc>
        <w:tc>
          <w:tcPr>
            <w:tcW w:w="4155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02210A48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3 m wide zoned pegmatite. Mostly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ab 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with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ms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and accessory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. Presence of graphic texture.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48942C39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Coarse pl-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assemblage and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bt.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5 kg.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715CCB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Y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5301C4FE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32E34" w:rsidRPr="000E6A86" w14:paraId="66E67C1A" w14:textId="77777777" w:rsidTr="00A63BC4">
        <w:trPr>
          <w:trHeight w:val="864"/>
        </w:trPr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19B12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46</w:t>
            </w:r>
          </w:p>
        </w:tc>
        <w:tc>
          <w:tcPr>
            <w:tcW w:w="4155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6156DBD3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4 m wide zoned pegmatite. Mostly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ab 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with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ms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and accessory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. Presence of graphic texture.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5C3C2922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Coarse pl-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assemblage and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bt.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3 kg.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02E462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09002DB7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Likely connected to pegmatites 9E, 9W, 44</w:t>
            </w:r>
          </w:p>
        </w:tc>
      </w:tr>
      <w:tr w:rsidR="00032E34" w:rsidRPr="000E6A86" w14:paraId="3F4C6EA9" w14:textId="77777777" w:rsidTr="00A63BC4">
        <w:trPr>
          <w:trHeight w:val="1152"/>
        </w:trPr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3DB3F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47</w:t>
            </w:r>
          </w:p>
        </w:tc>
        <w:tc>
          <w:tcPr>
            <w:tcW w:w="4155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676EC5A5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3 m wide pegmatite. Extremely deformed and perfectly aligned with WR fabric. Remnants of a quartz core, many masses of fine-grained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likely recrystallized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megacryst during deformation. No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or 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micas, no graphic texture.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1FA128E7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Several masses of recrystallized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in massive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. No pl, no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, no primary mica. 5 kg.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AAF738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Y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2DDAD5E5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32E34" w:rsidRPr="000E6A86" w14:paraId="37C148AF" w14:textId="77777777" w:rsidTr="00A63BC4">
        <w:trPr>
          <w:trHeight w:val="1152"/>
        </w:trPr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E1345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48</w:t>
            </w:r>
          </w:p>
        </w:tc>
        <w:tc>
          <w:tcPr>
            <w:tcW w:w="4155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52764204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80 cm wide zoned pegmatite. Undeformed and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cross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cutting WR fabric. Only peg intruding the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Estaire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pluton. Large, well-developed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core with 20+ cm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and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ab 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megacrysts in the border zones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1DCF6859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Megacrystic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in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with accessory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ms.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No pl, no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E2F074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Y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752F6EF9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32E34" w:rsidRPr="000E6A86" w14:paraId="032C72A1" w14:textId="77777777" w:rsidTr="00A63BC4">
        <w:trPr>
          <w:trHeight w:val="864"/>
        </w:trPr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E2FBA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49</w:t>
            </w:r>
          </w:p>
        </w:tc>
        <w:tc>
          <w:tcPr>
            <w:tcW w:w="4155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7449B75A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1 m wide unzoned pegmatite. Slightly deformed and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cross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cutting WR fabric. Mostly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pl,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with. No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or 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primary micas, no graphic texture.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4B0BEE28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Coarse pl-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assemblage with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from center of pegmatite. 5 kg.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BC551E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Y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0B1A188C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32E34" w:rsidRPr="000E6A86" w14:paraId="0ECC2E3A" w14:textId="77777777" w:rsidTr="00A63BC4">
        <w:trPr>
          <w:trHeight w:val="864"/>
        </w:trPr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62DB4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50</w:t>
            </w:r>
          </w:p>
        </w:tc>
        <w:tc>
          <w:tcPr>
            <w:tcW w:w="4155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48843A78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A few &lt;50 cm wide pegmatites. Undeformed,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cross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cutting WR fabric. Mostly pl,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with minor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and rare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. No graphic texture.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13C3E38A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One 10 cm-wide fragment of one dike. 1 kg.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FCE5B8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6D05B3B6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Very similar to pegmatites 11-18, 26-27, 30-36, 41-42.</w:t>
            </w:r>
          </w:p>
        </w:tc>
      </w:tr>
      <w:tr w:rsidR="00032E34" w:rsidRPr="000E6A86" w14:paraId="198FB528" w14:textId="77777777" w:rsidTr="00A63BC4">
        <w:trPr>
          <w:trHeight w:val="864"/>
        </w:trPr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62A21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51</w:t>
            </w:r>
          </w:p>
        </w:tc>
        <w:tc>
          <w:tcPr>
            <w:tcW w:w="4155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4F5B23A1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1 m wide unzoned pegmatite. Deformed,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cross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cutting WR fabric. Mostly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pl,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. No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or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primary micas, no graphic texture.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7672CA0D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Coarse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Kf-qtz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assemblage with minor pl. No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, no primary micas. 5 kg.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BE4A83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Y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1B3D4BC0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32E34" w:rsidRPr="000E6A86" w14:paraId="16A0C978" w14:textId="77777777" w:rsidTr="00A63BC4">
        <w:trPr>
          <w:trHeight w:val="1152"/>
        </w:trPr>
        <w:tc>
          <w:tcPr>
            <w:tcW w:w="70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5800C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52</w:t>
            </w:r>
          </w:p>
        </w:tc>
        <w:tc>
          <w:tcPr>
            <w:tcW w:w="4155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AE0EE5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Two 1 m wide unzoned pegmatites branching from each other. Undeformed,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cross</w:t>
            </w: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cutting WR fabric. Mostly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pl,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bt.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Very rare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no graphic texture. Many WR inclusions, some pristine (angular), some deformed. </w:t>
            </w:r>
          </w:p>
        </w:tc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7E4C6C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Coarse pl-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-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Kf-bt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assemblage from center of pegmatite. 5 kg.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8DFF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Y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24367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32E34" w:rsidRPr="000E6A86" w14:paraId="6346B04F" w14:textId="77777777" w:rsidTr="00A63BC4">
        <w:trPr>
          <w:trHeight w:val="1152"/>
        </w:trPr>
        <w:tc>
          <w:tcPr>
            <w:tcW w:w="709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DCE98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lastRenderedPageBreak/>
              <w:t>53</w:t>
            </w:r>
          </w:p>
        </w:tc>
        <w:tc>
          <w:tcPr>
            <w:tcW w:w="4155" w:type="dxa"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76CB7A6D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2 m wide unzoned pegmatite. Very deformed and aligned sub-parallel to WR fabric. Remnant of well-developed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core. Many recrystallized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masses. No primary micas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or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, no graphic texture.</w:t>
            </w:r>
          </w:p>
        </w:tc>
        <w:tc>
          <w:tcPr>
            <w:tcW w:w="3074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724A64C" w14:textId="77777777" w:rsidR="00032E34" w:rsidRPr="000E6A86" w:rsidRDefault="00032E34" w:rsidP="00A6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Coarse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Kf-qtz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assemblage with minor pl. No </w:t>
            </w:r>
            <w:proofErr w:type="spellStart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grt</w:t>
            </w:r>
            <w:proofErr w:type="spellEnd"/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, no primary micas. 5 kg.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40CB7CE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0E6A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Y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43FF8" w14:textId="77777777" w:rsidR="00032E34" w:rsidRPr="000E6A86" w:rsidRDefault="00032E34" w:rsidP="00A6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</w:tbl>
    <w:p w14:paraId="67FCD375" w14:textId="77777777" w:rsidR="00032E34" w:rsidRDefault="00032E34"/>
    <w:p w14:paraId="34F2045F" w14:textId="77777777" w:rsidR="00032E34" w:rsidRDefault="00032E34"/>
    <w:p w14:paraId="316E300E" w14:textId="77777777" w:rsidR="00032E34" w:rsidRDefault="00032E34"/>
    <w:p w14:paraId="1C817DAF" w14:textId="77777777" w:rsidR="00032E34" w:rsidRDefault="00032E34"/>
    <w:p w14:paraId="7E0CFA1D" w14:textId="77777777" w:rsidR="00032E34" w:rsidRDefault="00032E34"/>
    <w:p w14:paraId="16EF1EE9" w14:textId="77777777" w:rsidR="00032E34" w:rsidRDefault="00032E34"/>
    <w:sectPr w:rsidR="00032E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34"/>
    <w:rsid w:val="00032E34"/>
    <w:rsid w:val="002E7486"/>
    <w:rsid w:val="00F6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7CD5B"/>
  <w15:chartTrackingRefBased/>
  <w15:docId w15:val="{E6E36DC9-44A1-43CE-8F78-560658DE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E3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2305</Words>
  <Characters>13141</Characters>
  <Application>Microsoft Office Word</Application>
  <DocSecurity>0</DocSecurity>
  <Lines>109</Lines>
  <Paragraphs>30</Paragraphs>
  <ScaleCrop>false</ScaleCrop>
  <Company/>
  <LinksUpToDate>false</LinksUpToDate>
  <CharactersWithSpaces>15416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Jeremie Pfister</dc:creator>
  <cp:keywords/>
  <dc:description/>
  <cp:lastModifiedBy>Jeremie Pfister</cp:lastModifiedBy>
  <cp:revision>1</cp:revision>
  <dcterms:created xsi:type="dcterms:W3CDTF">2023-05-09T20:29:00Z</dcterms:created>
  <dcterms:modified xsi:type="dcterms:W3CDTF">2023-05-09T20:33:00Z</dcterms:modified>
</cp:coreProperties>
</file>